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B6E37" w14:textId="141C8B78" w:rsidR="007B7727" w:rsidRPr="00A7631F" w:rsidRDefault="00612E6A" w:rsidP="007B7727">
      <w:pPr>
        <w:rPr>
          <w:b/>
        </w:rPr>
      </w:pPr>
      <w:bookmarkStart w:id="0" w:name="_GoBack"/>
      <w:bookmarkEnd w:id="0"/>
      <w:r>
        <w:rPr>
          <w:b/>
        </w:rPr>
        <w:t xml:space="preserve">Early Years </w:t>
      </w:r>
      <w:r w:rsidR="007B7727" w:rsidRPr="00A7631F">
        <w:rPr>
          <w:b/>
        </w:rPr>
        <w:t xml:space="preserve">Online / home learning resources </w:t>
      </w:r>
    </w:p>
    <w:p w14:paraId="02102C65" w14:textId="77777777" w:rsidR="007B7727" w:rsidRDefault="007B7727" w:rsidP="007B7727"/>
    <w:p w14:paraId="3BDEA8EE" w14:textId="77777777" w:rsidR="00612E6A" w:rsidRPr="008D1ECC" w:rsidRDefault="00612E6A" w:rsidP="00612E6A">
      <w:pPr>
        <w:rPr>
          <w:b/>
        </w:rPr>
      </w:pPr>
      <w:r w:rsidRPr="008D1ECC">
        <w:rPr>
          <w:b/>
        </w:rPr>
        <w:t>Hungry Little Minds</w:t>
      </w:r>
    </w:p>
    <w:p w14:paraId="680376CB" w14:textId="1DBC36F1" w:rsidR="00612E6A" w:rsidRDefault="00AF29B3" w:rsidP="00612E6A">
      <w:pPr>
        <w:rPr>
          <w:rStyle w:val="Hyperlink"/>
          <w:color w:val="auto"/>
        </w:rPr>
      </w:pPr>
      <w:hyperlink r:id="rId10" w:history="1">
        <w:r w:rsidR="00612E6A" w:rsidRPr="00F61EFE">
          <w:rPr>
            <w:rStyle w:val="Hyperlink"/>
          </w:rPr>
          <w:t>https://hungrylittleminds.campaign.gov.uk/</w:t>
        </w:r>
      </w:hyperlink>
    </w:p>
    <w:p w14:paraId="67F13CC2" w14:textId="1D98A0BE" w:rsidR="00612E6A" w:rsidRDefault="00612E6A" w:rsidP="00612E6A">
      <w:r w:rsidRPr="00612E6A">
        <w:t xml:space="preserve">Supported by the DfE – activities for parents/carers to engage in with </w:t>
      </w:r>
      <w:r w:rsidR="00BD2A68">
        <w:t xml:space="preserve">their </w:t>
      </w:r>
      <w:r w:rsidRPr="00612E6A">
        <w:t>children Birth to five years old. Includes electronic links to a variety of other EY online resources.</w:t>
      </w:r>
    </w:p>
    <w:p w14:paraId="67B76DAB" w14:textId="77777777" w:rsidR="00496DE7" w:rsidRPr="00612E6A" w:rsidRDefault="00496DE7" w:rsidP="00612E6A"/>
    <w:p w14:paraId="6999AE77" w14:textId="77777777" w:rsidR="00612E6A" w:rsidRPr="008D1ECC" w:rsidRDefault="00612E6A" w:rsidP="00612E6A">
      <w:pPr>
        <w:rPr>
          <w:b/>
        </w:rPr>
      </w:pPr>
      <w:proofErr w:type="spellStart"/>
      <w:r w:rsidRPr="008D1ECC">
        <w:rPr>
          <w:b/>
        </w:rPr>
        <w:t>BookTrust</w:t>
      </w:r>
      <w:proofErr w:type="spellEnd"/>
    </w:p>
    <w:p w14:paraId="47C7043D" w14:textId="77777777" w:rsidR="00612E6A" w:rsidRDefault="00AF29B3" w:rsidP="00612E6A">
      <w:pPr>
        <w:rPr>
          <w:color w:val="0070C0"/>
        </w:rPr>
      </w:pPr>
      <w:hyperlink r:id="rId11" w:history="1">
        <w:r w:rsidR="00612E6A" w:rsidRPr="00F61EFE">
          <w:rPr>
            <w:rStyle w:val="Hyperlink"/>
          </w:rPr>
          <w:t>https://www.booktrust.org.uk/books-and-reading/have-some-fun/storybooks-and-games/</w:t>
        </w:r>
      </w:hyperlink>
    </w:p>
    <w:p w14:paraId="38FA7F69" w14:textId="7CF6C485" w:rsidR="00612E6A" w:rsidRPr="00612E6A" w:rsidRDefault="00612E6A" w:rsidP="00612E6A">
      <w:r w:rsidRPr="00612E6A">
        <w:t>Interactive stories and games.</w:t>
      </w:r>
    </w:p>
    <w:p w14:paraId="21DE194E" w14:textId="77777777" w:rsidR="00612E6A" w:rsidRDefault="00612E6A" w:rsidP="00612E6A">
      <w:pPr>
        <w:rPr>
          <w:color w:val="0070C0"/>
        </w:rPr>
      </w:pPr>
    </w:p>
    <w:p w14:paraId="68A0DABE" w14:textId="71CB80DB" w:rsidR="00BD2A68" w:rsidRPr="008D1ECC" w:rsidRDefault="00BD2A68" w:rsidP="007B7727">
      <w:pPr>
        <w:rPr>
          <w:b/>
        </w:rPr>
      </w:pPr>
      <w:r w:rsidRPr="008D1ECC">
        <w:rPr>
          <w:b/>
        </w:rPr>
        <w:t>Chatter</w:t>
      </w:r>
      <w:r w:rsidR="00D05929" w:rsidRPr="008D1ECC">
        <w:rPr>
          <w:b/>
        </w:rPr>
        <w:t xml:space="preserve"> P</w:t>
      </w:r>
      <w:r w:rsidRPr="008D1ECC">
        <w:rPr>
          <w:b/>
        </w:rPr>
        <w:t>ack</w:t>
      </w:r>
    </w:p>
    <w:p w14:paraId="4183CE32" w14:textId="113A9CE6" w:rsidR="007B7727" w:rsidRDefault="00AF29B3" w:rsidP="007B7727">
      <w:hyperlink r:id="rId12" w:history="1">
        <w:r w:rsidR="00D05929" w:rsidRPr="00F61EFE">
          <w:rPr>
            <w:rStyle w:val="Hyperlink"/>
          </w:rPr>
          <w:t>https://chatterpack.net/blogs/blog/resources-list-for-home-learning</w:t>
        </w:r>
      </w:hyperlink>
      <w:r w:rsidR="007B7727">
        <w:t xml:space="preserve"> - lots of links to resources and guidance </w:t>
      </w:r>
    </w:p>
    <w:p w14:paraId="788A3425" w14:textId="77777777" w:rsidR="007B7727" w:rsidRDefault="007B7727" w:rsidP="007B7727"/>
    <w:p w14:paraId="0E15B08D" w14:textId="77777777" w:rsidR="007B7727" w:rsidRPr="008D1ECC" w:rsidRDefault="007B7727" w:rsidP="007B7727">
      <w:pPr>
        <w:rPr>
          <w:b/>
        </w:rPr>
      </w:pPr>
      <w:r w:rsidRPr="008D1ECC">
        <w:rPr>
          <w:b/>
        </w:rPr>
        <w:t>National Geographic Kids</w:t>
      </w:r>
    </w:p>
    <w:p w14:paraId="7122C778" w14:textId="77777777" w:rsidR="007B7727" w:rsidRDefault="00AF29B3" w:rsidP="007B7727">
      <w:hyperlink r:id="rId13" w:history="1">
        <w:r w:rsidR="007B7727" w:rsidRPr="00CF1A5F">
          <w:rPr>
            <w:rStyle w:val="Hyperlink"/>
          </w:rPr>
          <w:t>https://www.natgeokids.com/uk/</w:t>
        </w:r>
      </w:hyperlink>
      <w:r w:rsidR="007B7727">
        <w:t xml:space="preserve"> </w:t>
      </w:r>
    </w:p>
    <w:p w14:paraId="5E4B33EA" w14:textId="41BF15BD" w:rsidR="007B7727" w:rsidRDefault="007B7727" w:rsidP="007B7727">
      <w:r>
        <w:t>Activities and quizzes for young</w:t>
      </w:r>
      <w:r w:rsidR="00612E6A">
        <w:t xml:space="preserve"> children</w:t>
      </w:r>
      <w:r>
        <w:t>.</w:t>
      </w:r>
    </w:p>
    <w:p w14:paraId="06137273" w14:textId="77777777" w:rsidR="007B7727" w:rsidRDefault="007B7727" w:rsidP="007B7727"/>
    <w:p w14:paraId="6B9C7F9A" w14:textId="77777777" w:rsidR="007B7727" w:rsidRPr="008D1ECC" w:rsidRDefault="007B7727" w:rsidP="007B7727">
      <w:pPr>
        <w:rPr>
          <w:b/>
        </w:rPr>
      </w:pPr>
      <w:r w:rsidRPr="008D1ECC">
        <w:rPr>
          <w:b/>
        </w:rPr>
        <w:t>The Kids Should See This</w:t>
      </w:r>
    </w:p>
    <w:p w14:paraId="6DD82636" w14:textId="77777777" w:rsidR="007B7727" w:rsidRDefault="00AF29B3" w:rsidP="007B7727">
      <w:hyperlink r:id="rId14" w:history="1">
        <w:r w:rsidR="007B7727" w:rsidRPr="00CF1A5F">
          <w:rPr>
            <w:rStyle w:val="Hyperlink"/>
          </w:rPr>
          <w:t>https://thekidshouldseethis.com</w:t>
        </w:r>
      </w:hyperlink>
      <w:r w:rsidR="007B7727">
        <w:t xml:space="preserve"> </w:t>
      </w:r>
    </w:p>
    <w:p w14:paraId="183EDBC8" w14:textId="77777777" w:rsidR="007B7727" w:rsidRDefault="007B7727" w:rsidP="007B7727">
      <w:r>
        <w:t xml:space="preserve"> Wide range of cool educational videos</w:t>
      </w:r>
    </w:p>
    <w:p w14:paraId="3E824C5E" w14:textId="77777777" w:rsidR="007B7727" w:rsidRDefault="007B7727" w:rsidP="007B7727"/>
    <w:p w14:paraId="3E5B87B4" w14:textId="77777777" w:rsidR="007B7727" w:rsidRPr="008D1ECC" w:rsidRDefault="007B7727" w:rsidP="007B7727">
      <w:pPr>
        <w:rPr>
          <w:b/>
        </w:rPr>
      </w:pPr>
      <w:r w:rsidRPr="008D1ECC">
        <w:rPr>
          <w:b/>
        </w:rPr>
        <w:t>Crash Course Kids</w:t>
      </w:r>
    </w:p>
    <w:p w14:paraId="5871E5DF" w14:textId="77777777" w:rsidR="007B7727" w:rsidRDefault="00AF29B3" w:rsidP="007B7727">
      <w:hyperlink r:id="rId15" w:history="1">
        <w:r w:rsidR="007B7727" w:rsidRPr="00CF1A5F">
          <w:rPr>
            <w:rStyle w:val="Hyperlink"/>
          </w:rPr>
          <w:t>https://m.youtube.com/user/crashcoursekids</w:t>
        </w:r>
      </w:hyperlink>
      <w:r w:rsidR="007B7727">
        <w:t xml:space="preserve"> </w:t>
      </w:r>
    </w:p>
    <w:p w14:paraId="248C81EB" w14:textId="6B27653A" w:rsidR="007B7727" w:rsidRDefault="00612E6A" w:rsidP="007B7727">
      <w:r>
        <w:t xml:space="preserve">You Tube videos on many subjects </w:t>
      </w:r>
      <w:r w:rsidR="007B7727">
        <w:t>for a younger audience</w:t>
      </w:r>
    </w:p>
    <w:p w14:paraId="3D60C90C" w14:textId="77777777" w:rsidR="007B7727" w:rsidRDefault="007B7727" w:rsidP="007B7727"/>
    <w:p w14:paraId="24D8893E" w14:textId="77777777" w:rsidR="007B7727" w:rsidRPr="008D1ECC" w:rsidRDefault="007B7727" w:rsidP="007B7727">
      <w:pPr>
        <w:rPr>
          <w:b/>
        </w:rPr>
      </w:pPr>
      <w:r w:rsidRPr="008D1ECC">
        <w:rPr>
          <w:b/>
        </w:rPr>
        <w:t>Paw Print Badges</w:t>
      </w:r>
    </w:p>
    <w:p w14:paraId="2215CE17" w14:textId="77777777" w:rsidR="007B7727" w:rsidRDefault="00AF29B3" w:rsidP="007B7727">
      <w:hyperlink r:id="rId16" w:history="1">
        <w:r w:rsidR="007B7727" w:rsidRPr="00CF1A5F">
          <w:rPr>
            <w:rStyle w:val="Hyperlink"/>
          </w:rPr>
          <w:t>https://www.pawprintbadges.co.uk</w:t>
        </w:r>
      </w:hyperlink>
      <w:r w:rsidR="007B7727">
        <w:t xml:space="preserve"> </w:t>
      </w:r>
    </w:p>
    <w:p w14:paraId="39901588" w14:textId="616341E7" w:rsidR="007B7727" w:rsidRDefault="007B7727" w:rsidP="007B7727">
      <w:r>
        <w:t>Free challenge packs and other downloads. Many activities can be completed indoors. Badges cost but are optional.</w:t>
      </w:r>
    </w:p>
    <w:p w14:paraId="25622A1B" w14:textId="77777777" w:rsidR="007B7727" w:rsidRDefault="007B7727" w:rsidP="007B7727"/>
    <w:p w14:paraId="7401054E" w14:textId="77777777" w:rsidR="007B7727" w:rsidRPr="008D1ECC" w:rsidRDefault="007B7727" w:rsidP="007B7727">
      <w:pPr>
        <w:rPr>
          <w:b/>
        </w:rPr>
      </w:pPr>
      <w:proofErr w:type="spellStart"/>
      <w:r w:rsidRPr="008D1ECC">
        <w:rPr>
          <w:b/>
        </w:rPr>
        <w:t>Cbeebies</w:t>
      </w:r>
      <w:proofErr w:type="spellEnd"/>
      <w:r w:rsidRPr="008D1ECC">
        <w:rPr>
          <w:b/>
        </w:rPr>
        <w:t xml:space="preserve"> Radio</w:t>
      </w:r>
    </w:p>
    <w:p w14:paraId="66356BF5" w14:textId="77777777" w:rsidR="007B7727" w:rsidRDefault="00AF29B3" w:rsidP="007B7727">
      <w:hyperlink r:id="rId17" w:history="1">
        <w:r w:rsidR="007B7727" w:rsidRPr="00CF1A5F">
          <w:rPr>
            <w:rStyle w:val="Hyperlink"/>
          </w:rPr>
          <w:t>https://www.bbc.co.uk/cbeebies/radio</w:t>
        </w:r>
      </w:hyperlink>
      <w:r w:rsidR="007B7727">
        <w:t xml:space="preserve"> </w:t>
      </w:r>
    </w:p>
    <w:p w14:paraId="2A7B8221" w14:textId="3B6404B5" w:rsidR="007B7727" w:rsidRDefault="007B7727" w:rsidP="007B7727">
      <w:r>
        <w:t>Listening activities for the younge</w:t>
      </w:r>
      <w:r w:rsidR="00612E6A">
        <w:t>r child</w:t>
      </w:r>
      <w:r>
        <w:t>.</w:t>
      </w:r>
    </w:p>
    <w:p w14:paraId="07157876" w14:textId="77777777" w:rsidR="00612E6A" w:rsidRDefault="00612E6A" w:rsidP="007B7727"/>
    <w:p w14:paraId="11737D1F" w14:textId="77777777" w:rsidR="00612E6A" w:rsidRPr="008D1ECC" w:rsidRDefault="00612E6A" w:rsidP="00612E6A">
      <w:pPr>
        <w:rPr>
          <w:b/>
        </w:rPr>
      </w:pPr>
      <w:proofErr w:type="spellStart"/>
      <w:r w:rsidRPr="008D1ECC">
        <w:rPr>
          <w:b/>
        </w:rPr>
        <w:t>Cbeebies</w:t>
      </w:r>
      <w:proofErr w:type="spellEnd"/>
    </w:p>
    <w:p w14:paraId="1693C63C" w14:textId="77777777" w:rsidR="00612E6A" w:rsidRDefault="00AF29B3" w:rsidP="00612E6A">
      <w:pPr>
        <w:rPr>
          <w:color w:val="0070C0"/>
        </w:rPr>
      </w:pPr>
      <w:hyperlink r:id="rId18" w:history="1">
        <w:r w:rsidR="00612E6A" w:rsidRPr="00F61EFE">
          <w:rPr>
            <w:rStyle w:val="Hyperlink"/>
          </w:rPr>
          <w:t>https://www.bbc.co.uk/cbeebies</w:t>
        </w:r>
      </w:hyperlink>
    </w:p>
    <w:p w14:paraId="3E28B993" w14:textId="09B88CF9" w:rsidR="00612E6A" w:rsidRDefault="00612E6A" w:rsidP="00612E6A">
      <w:r w:rsidRPr="00612E6A">
        <w:t>Lots of fun games to play, songs to sing, stories to listen to – linked to children’s favourite TV characters/programmes</w:t>
      </w:r>
    </w:p>
    <w:p w14:paraId="0804EC4D" w14:textId="3FE9F028" w:rsidR="00612E6A" w:rsidRDefault="00612E6A" w:rsidP="00612E6A"/>
    <w:p w14:paraId="32B8C63D" w14:textId="77777777" w:rsidR="00612E6A" w:rsidRPr="008D1ECC" w:rsidRDefault="00612E6A" w:rsidP="00612E6A">
      <w:pPr>
        <w:rPr>
          <w:b/>
        </w:rPr>
      </w:pPr>
      <w:proofErr w:type="spellStart"/>
      <w:r w:rsidRPr="008D1ECC">
        <w:rPr>
          <w:b/>
        </w:rPr>
        <w:t>Numberblocks</w:t>
      </w:r>
      <w:proofErr w:type="spellEnd"/>
    </w:p>
    <w:p w14:paraId="437449DE" w14:textId="4DB6F83F" w:rsidR="00612E6A" w:rsidRDefault="00AF29B3" w:rsidP="00612E6A">
      <w:hyperlink r:id="rId19" w:history="1">
        <w:r w:rsidR="00612E6A" w:rsidRPr="00F61EFE">
          <w:rPr>
            <w:rStyle w:val="Hyperlink"/>
          </w:rPr>
          <w:t>https://www.bbc.co.uk/iplayer/episodes/b08bzfnh/numberblocks</w:t>
        </w:r>
      </w:hyperlink>
    </w:p>
    <w:p w14:paraId="2B1F6187" w14:textId="382601D7" w:rsidR="00612E6A" w:rsidRDefault="00612E6A" w:rsidP="00612E6A">
      <w:r>
        <w:t xml:space="preserve">Fun ways with numbers. Including: counting, adding on, subtraction. </w:t>
      </w:r>
    </w:p>
    <w:p w14:paraId="5F3BE395" w14:textId="77777777" w:rsidR="007B7727" w:rsidRDefault="007B7727" w:rsidP="007B7727"/>
    <w:p w14:paraId="1796C2CB" w14:textId="77777777" w:rsidR="007B7727" w:rsidRPr="008D1ECC" w:rsidRDefault="007B7727" w:rsidP="007B7727">
      <w:pPr>
        <w:rPr>
          <w:b/>
        </w:rPr>
      </w:pPr>
      <w:r w:rsidRPr="008D1ECC">
        <w:rPr>
          <w:b/>
        </w:rPr>
        <w:t>Nature Detectives</w:t>
      </w:r>
    </w:p>
    <w:p w14:paraId="0DBB9C4C" w14:textId="77777777" w:rsidR="007B7727" w:rsidRDefault="00AF29B3" w:rsidP="007B7727">
      <w:hyperlink r:id="rId20" w:history="1">
        <w:r w:rsidR="007B7727" w:rsidRPr="00CF1A5F">
          <w:rPr>
            <w:rStyle w:val="Hyperlink"/>
          </w:rPr>
          <w:t>https://naturedetectives.woodlandtrust.org.uk/naturedetectives/activities/</w:t>
        </w:r>
      </w:hyperlink>
      <w:r w:rsidR="007B7727">
        <w:t xml:space="preserve"> </w:t>
      </w:r>
    </w:p>
    <w:p w14:paraId="7167CC13" w14:textId="77777777" w:rsidR="007B7727" w:rsidRDefault="007B7727" w:rsidP="007B7727">
      <w:r>
        <w:t>A lot of these can be done in a garden, or if you can get to a remote forest location!</w:t>
      </w:r>
    </w:p>
    <w:p w14:paraId="360CE525" w14:textId="77777777" w:rsidR="007B7727" w:rsidRDefault="007B7727" w:rsidP="007B7727"/>
    <w:p w14:paraId="2C2C5265" w14:textId="77777777" w:rsidR="007B7727" w:rsidRPr="008D1ECC" w:rsidRDefault="007B7727" w:rsidP="007B7727">
      <w:pPr>
        <w:rPr>
          <w:b/>
        </w:rPr>
      </w:pPr>
      <w:r w:rsidRPr="008D1ECC">
        <w:rPr>
          <w:b/>
        </w:rPr>
        <w:t>The Artful Parent</w:t>
      </w:r>
    </w:p>
    <w:p w14:paraId="3B61C76E" w14:textId="77777777" w:rsidR="007B7727" w:rsidRDefault="00AF29B3" w:rsidP="007B7727">
      <w:hyperlink r:id="rId21" w:history="1">
        <w:r w:rsidR="007B7727" w:rsidRPr="00CF1A5F">
          <w:rPr>
            <w:rStyle w:val="Hyperlink"/>
          </w:rPr>
          <w:t>https://www.facebook.com/artfulparent/</w:t>
        </w:r>
      </w:hyperlink>
      <w:r w:rsidR="007B7727">
        <w:t xml:space="preserve"> </w:t>
      </w:r>
    </w:p>
    <w:p w14:paraId="312C9F87" w14:textId="77777777" w:rsidR="007B7727" w:rsidRDefault="007B7727" w:rsidP="007B7727">
      <w:r>
        <w:t xml:space="preserve"> Good, free art activities – you need a Facebook account to access the page</w:t>
      </w:r>
    </w:p>
    <w:p w14:paraId="17F0CC59" w14:textId="77777777" w:rsidR="007B7727" w:rsidRDefault="007B7727" w:rsidP="007B7727"/>
    <w:p w14:paraId="369AF94C" w14:textId="77777777" w:rsidR="00DE477C" w:rsidRDefault="00DE477C" w:rsidP="007B7727">
      <w:pPr>
        <w:rPr>
          <w:b/>
        </w:rPr>
      </w:pPr>
    </w:p>
    <w:p w14:paraId="0BDC1EB1" w14:textId="6F7D57B7" w:rsidR="007B7727" w:rsidRPr="008D1ECC" w:rsidRDefault="007B7727" w:rsidP="007B7727">
      <w:pPr>
        <w:rPr>
          <w:b/>
        </w:rPr>
      </w:pPr>
      <w:r w:rsidRPr="008D1ECC">
        <w:rPr>
          <w:b/>
        </w:rPr>
        <w:lastRenderedPageBreak/>
        <w:t>Red Ted Art</w:t>
      </w:r>
    </w:p>
    <w:p w14:paraId="16923429" w14:textId="77777777" w:rsidR="007B7727" w:rsidRDefault="00AF29B3" w:rsidP="007B7727">
      <w:hyperlink r:id="rId22" w:history="1">
        <w:r w:rsidR="007B7727" w:rsidRPr="00CF1A5F">
          <w:rPr>
            <w:rStyle w:val="Hyperlink"/>
          </w:rPr>
          <w:t>https://www.redtedart.com</w:t>
        </w:r>
      </w:hyperlink>
      <w:r w:rsidR="007B7727">
        <w:t xml:space="preserve"> </w:t>
      </w:r>
    </w:p>
    <w:p w14:paraId="556BEA1E" w14:textId="07AA51A4" w:rsidR="00696A56" w:rsidRPr="00496DE7" w:rsidRDefault="00696A56" w:rsidP="00696A56">
      <w:pPr>
        <w:spacing w:before="100" w:beforeAutospacing="1" w:after="100" w:afterAutospacing="1"/>
        <w:rPr>
          <w:rFonts w:eastAsia="Times New Roman"/>
          <w:lang w:val="en" w:eastAsia="en-GB"/>
        </w:rPr>
      </w:pPr>
      <w:proofErr w:type="spellStart"/>
      <w:r w:rsidRPr="002B5254">
        <w:rPr>
          <w:rFonts w:eastAsia="Times New Roman"/>
          <w:b/>
          <w:lang w:val="en" w:eastAsia="en-GB"/>
        </w:rPr>
        <w:t>Lingumi</w:t>
      </w:r>
      <w:proofErr w:type="spellEnd"/>
      <w:r w:rsidRPr="002B5254">
        <w:rPr>
          <w:rFonts w:eastAsia="Times New Roman"/>
          <w:b/>
          <w:lang w:val="en" w:eastAsia="en-GB"/>
        </w:rPr>
        <w:t xml:space="preserve"> (</w:t>
      </w:r>
      <w:r w:rsidRPr="00496DE7">
        <w:rPr>
          <w:rFonts w:eastAsia="Times New Roman"/>
          <w:lang w:val="en" w:eastAsia="en-GB"/>
        </w:rPr>
        <w:t>For children aged 2-5): Sets of learning games, speech recognition games and video-based games to help with a child’s grammar and getting them speaking their first words early on.</w:t>
      </w:r>
      <w:r w:rsidR="002B5254" w:rsidRPr="002B5254">
        <w:t xml:space="preserve"> </w:t>
      </w:r>
      <w:hyperlink r:id="rId23" w:history="1">
        <w:r w:rsidR="002B5254" w:rsidRPr="008E068E">
          <w:rPr>
            <w:rStyle w:val="Hyperlink"/>
            <w:rFonts w:eastAsia="Times New Roman"/>
            <w:lang w:val="en" w:eastAsia="en-GB"/>
          </w:rPr>
          <w:t>https://lingumi.com/</w:t>
        </w:r>
      </w:hyperlink>
      <w:r w:rsidR="002B5254">
        <w:rPr>
          <w:rFonts w:eastAsia="Times New Roman"/>
          <w:lang w:val="en" w:eastAsia="en-GB"/>
        </w:rPr>
        <w:t xml:space="preserve"> </w:t>
      </w:r>
    </w:p>
    <w:p w14:paraId="2801659B" w14:textId="49BDCDF9" w:rsidR="00696A56" w:rsidRPr="00496DE7" w:rsidRDefault="00696A56" w:rsidP="00696A56">
      <w:pPr>
        <w:spacing w:before="100" w:beforeAutospacing="1" w:after="100" w:afterAutospacing="1"/>
        <w:rPr>
          <w:rFonts w:eastAsia="Times New Roman"/>
          <w:lang w:val="en" w:eastAsia="en-GB"/>
        </w:rPr>
      </w:pPr>
      <w:proofErr w:type="spellStart"/>
      <w:r w:rsidRPr="002B5254">
        <w:rPr>
          <w:rFonts w:eastAsia="Times New Roman"/>
          <w:b/>
          <w:lang w:val="en" w:eastAsia="en-GB"/>
        </w:rPr>
        <w:t>Kaligo</w:t>
      </w:r>
      <w:proofErr w:type="spellEnd"/>
      <w:r w:rsidRPr="00496DE7">
        <w:rPr>
          <w:rFonts w:eastAsia="Times New Roman"/>
          <w:lang w:val="en" w:eastAsia="en-GB"/>
        </w:rPr>
        <w:t xml:space="preserve"> (For children aged 3-5): The first digital handwriting exercise book using a stylus and tablet, built using AI and co-created with teachers, occupational therapists and neuroscientists.</w:t>
      </w:r>
      <w:r w:rsidR="002B5254" w:rsidRPr="002B5254">
        <w:t xml:space="preserve"> </w:t>
      </w:r>
      <w:hyperlink r:id="rId24" w:history="1">
        <w:r w:rsidR="002B5254" w:rsidRPr="008E068E">
          <w:rPr>
            <w:rStyle w:val="Hyperlink"/>
            <w:rFonts w:eastAsia="Times New Roman"/>
            <w:lang w:val="en" w:eastAsia="en-GB"/>
          </w:rPr>
          <w:t>https://www.kaligo-apps.com/</w:t>
        </w:r>
      </w:hyperlink>
      <w:r w:rsidR="002B5254">
        <w:rPr>
          <w:rFonts w:eastAsia="Times New Roman"/>
          <w:lang w:val="en" w:eastAsia="en-GB"/>
        </w:rPr>
        <w:t xml:space="preserve"> </w:t>
      </w:r>
    </w:p>
    <w:p w14:paraId="58A3A394" w14:textId="75562D51" w:rsidR="00696A56" w:rsidRPr="00496DE7" w:rsidRDefault="00696A56" w:rsidP="00696A56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2B5254">
        <w:rPr>
          <w:rFonts w:eastAsia="Times New Roman"/>
          <w:b/>
          <w:lang w:val="en" w:eastAsia="en-GB"/>
        </w:rPr>
        <w:t>Phonics Hero</w:t>
      </w:r>
      <w:r w:rsidRPr="00496DE7">
        <w:rPr>
          <w:rFonts w:eastAsia="Times New Roman"/>
          <w:lang w:val="en" w:eastAsia="en-GB"/>
        </w:rPr>
        <w:t xml:space="preserve"> (For school-aged children): Over 850 fun, varied and motivating games take a child step-by-step through the 44 sounds, the reading and spelling of words, and how to conquer sentences.</w:t>
      </w:r>
      <w:r w:rsidR="002B5254" w:rsidRPr="002B5254">
        <w:t xml:space="preserve"> </w:t>
      </w:r>
      <w:hyperlink r:id="rId25" w:history="1">
        <w:r w:rsidR="002B5254" w:rsidRPr="008E068E">
          <w:rPr>
            <w:rStyle w:val="Hyperlink"/>
            <w:rFonts w:eastAsia="Times New Roman"/>
            <w:lang w:val="en" w:eastAsia="en-GB"/>
          </w:rPr>
          <w:t>https://www.phonicshero.com/</w:t>
        </w:r>
      </w:hyperlink>
      <w:r w:rsidR="002B5254">
        <w:rPr>
          <w:rFonts w:eastAsia="Times New Roman"/>
          <w:lang w:val="en" w:eastAsia="en-GB"/>
        </w:rPr>
        <w:t xml:space="preserve"> </w:t>
      </w:r>
    </w:p>
    <w:p w14:paraId="18C74E6B" w14:textId="75194D8A" w:rsidR="00696A56" w:rsidRPr="00496DE7" w:rsidRDefault="00696A56" w:rsidP="00696A56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2B5254">
        <w:rPr>
          <w:rFonts w:eastAsia="Times New Roman"/>
          <w:b/>
          <w:lang w:val="en" w:eastAsia="en-GB"/>
        </w:rPr>
        <w:t>Teach Your Monster to Read</w:t>
      </w:r>
      <w:r w:rsidRPr="00496DE7">
        <w:rPr>
          <w:rFonts w:eastAsia="Times New Roman"/>
          <w:lang w:val="en" w:eastAsia="en-GB"/>
        </w:rPr>
        <w:t xml:space="preserve"> (For school-aged children): Covers the first two years of learning to read, from matching letters and sounds to enjoying little books, designed in collaboration with leading academics.</w:t>
      </w:r>
      <w:r w:rsidR="002B5254" w:rsidRPr="002B5254">
        <w:t xml:space="preserve"> </w:t>
      </w:r>
      <w:hyperlink r:id="rId26" w:history="1">
        <w:r w:rsidR="002B5254" w:rsidRPr="008E068E">
          <w:rPr>
            <w:rStyle w:val="Hyperlink"/>
            <w:rFonts w:eastAsia="Times New Roman"/>
            <w:lang w:val="en" w:eastAsia="en-GB"/>
          </w:rPr>
          <w:t>https://www.teachyourmonstertoread.com/</w:t>
        </w:r>
      </w:hyperlink>
      <w:r w:rsidR="002B5254">
        <w:rPr>
          <w:rFonts w:eastAsia="Times New Roman"/>
          <w:lang w:val="en" w:eastAsia="en-GB"/>
        </w:rPr>
        <w:t xml:space="preserve"> </w:t>
      </w:r>
    </w:p>
    <w:p w14:paraId="311816B2" w14:textId="45954421" w:rsidR="00696A56" w:rsidRPr="00496DE7" w:rsidRDefault="00696A56" w:rsidP="00696A56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2B5254">
        <w:rPr>
          <w:rFonts w:eastAsia="Times New Roman"/>
          <w:b/>
          <w:lang w:val="en" w:eastAsia="en-GB"/>
        </w:rPr>
        <w:t>Navigo Game</w:t>
      </w:r>
      <w:r w:rsidRPr="00496DE7">
        <w:rPr>
          <w:rFonts w:eastAsia="Times New Roman"/>
          <w:lang w:val="en" w:eastAsia="en-GB"/>
        </w:rPr>
        <w:t xml:space="preserve"> (For school-aged children): Focuses on developing skills that underpin reading, including phonics, letters and sounds, designed by UCL Institute of Education and Fish in a Bottle.</w:t>
      </w:r>
      <w:r w:rsidR="002B5254" w:rsidRPr="002B5254">
        <w:t xml:space="preserve"> </w:t>
      </w:r>
      <w:hyperlink r:id="rId27" w:history="1">
        <w:r w:rsidR="002B5254" w:rsidRPr="008E068E">
          <w:rPr>
            <w:rStyle w:val="Hyperlink"/>
            <w:rFonts w:eastAsia="Times New Roman"/>
            <w:lang w:val="en" w:eastAsia="en-GB"/>
          </w:rPr>
          <w:t>https://iread-project.eu/game/</w:t>
        </w:r>
      </w:hyperlink>
      <w:r w:rsidR="002B5254">
        <w:rPr>
          <w:rFonts w:eastAsia="Times New Roman"/>
          <w:lang w:val="en" w:eastAsia="en-GB"/>
        </w:rPr>
        <w:t xml:space="preserve"> </w:t>
      </w:r>
    </w:p>
    <w:p w14:paraId="06867A88" w14:textId="0EB48590" w:rsidR="00696A56" w:rsidRDefault="00696A56" w:rsidP="00696A56">
      <w:pPr>
        <w:spacing w:before="100" w:beforeAutospacing="1" w:after="100" w:afterAutospacing="1"/>
        <w:rPr>
          <w:rFonts w:eastAsia="Times New Roman"/>
          <w:lang w:val="en" w:eastAsia="en-GB"/>
        </w:rPr>
      </w:pPr>
      <w:proofErr w:type="spellStart"/>
      <w:r w:rsidRPr="002B5254">
        <w:rPr>
          <w:rFonts w:eastAsia="Times New Roman"/>
          <w:b/>
          <w:lang w:val="en" w:eastAsia="en-GB"/>
        </w:rPr>
        <w:t>Fonetti</w:t>
      </w:r>
      <w:proofErr w:type="spellEnd"/>
      <w:r w:rsidRPr="002B5254">
        <w:rPr>
          <w:rFonts w:eastAsia="Times New Roman"/>
          <w:b/>
          <w:lang w:val="en" w:eastAsia="en-GB"/>
        </w:rPr>
        <w:t xml:space="preserve"> </w:t>
      </w:r>
      <w:r w:rsidRPr="00496DE7">
        <w:rPr>
          <w:rFonts w:eastAsia="Times New Roman"/>
          <w:lang w:val="en" w:eastAsia="en-GB"/>
        </w:rPr>
        <w:t>(For school-aged children): The world’s first ‘Listening Bookshop’ interacting with children by giving visual cues in real-time as they read aloud and highlighting where the most support is needed.</w:t>
      </w:r>
      <w:r w:rsidR="002B5254" w:rsidRPr="002B5254">
        <w:t xml:space="preserve"> </w:t>
      </w:r>
      <w:hyperlink r:id="rId28" w:history="1">
        <w:r w:rsidR="002B5254" w:rsidRPr="008E068E">
          <w:rPr>
            <w:rStyle w:val="Hyperlink"/>
            <w:rFonts w:eastAsia="Times New Roman"/>
            <w:lang w:val="en" w:eastAsia="en-GB"/>
          </w:rPr>
          <w:t>https://www.fonetti.com/</w:t>
        </w:r>
      </w:hyperlink>
      <w:r w:rsidR="002B5254">
        <w:rPr>
          <w:rFonts w:eastAsia="Times New Roman"/>
          <w:lang w:val="en" w:eastAsia="en-GB"/>
        </w:rPr>
        <w:t xml:space="preserve"> </w:t>
      </w:r>
    </w:p>
    <w:p w14:paraId="688D801B" w14:textId="77777777" w:rsidR="008D1ECC" w:rsidRPr="008D1ECC" w:rsidRDefault="008D1ECC" w:rsidP="008D1ECC">
      <w:pPr>
        <w:rPr>
          <w:b/>
        </w:rPr>
      </w:pPr>
      <w:r w:rsidRPr="008D1ECC">
        <w:rPr>
          <w:b/>
        </w:rPr>
        <w:t>The Imagination Tree</w:t>
      </w:r>
    </w:p>
    <w:p w14:paraId="17786B1F" w14:textId="77777777" w:rsidR="008D1ECC" w:rsidRDefault="00AF29B3" w:rsidP="008D1ECC">
      <w:hyperlink r:id="rId29" w:history="1">
        <w:r w:rsidR="008D1ECC" w:rsidRPr="00CF1A5F">
          <w:rPr>
            <w:rStyle w:val="Hyperlink"/>
          </w:rPr>
          <w:t>https://theimaginationtree.com</w:t>
        </w:r>
      </w:hyperlink>
      <w:r w:rsidR="008D1ECC">
        <w:t xml:space="preserve"> </w:t>
      </w:r>
    </w:p>
    <w:p w14:paraId="01B2398A" w14:textId="77777777" w:rsidR="008D1ECC" w:rsidRDefault="008D1ECC" w:rsidP="008D1ECC">
      <w:r>
        <w:t>Creative art and craft activities for the very youngest.</w:t>
      </w:r>
    </w:p>
    <w:p w14:paraId="2D561C3B" w14:textId="77777777" w:rsidR="008D1ECC" w:rsidRDefault="008D1ECC" w:rsidP="008D1ECC"/>
    <w:p w14:paraId="5B85C6A5" w14:textId="77777777" w:rsidR="008D1ECC" w:rsidRPr="008D1ECC" w:rsidRDefault="008D1ECC" w:rsidP="008D1ECC">
      <w:pPr>
        <w:rPr>
          <w:b/>
        </w:rPr>
      </w:pPr>
      <w:r w:rsidRPr="008D1ECC">
        <w:rPr>
          <w:b/>
        </w:rPr>
        <w:t>Five Minute Mum</w:t>
      </w:r>
    </w:p>
    <w:p w14:paraId="36229629" w14:textId="77777777" w:rsidR="008D1ECC" w:rsidRDefault="00AF29B3" w:rsidP="008D1ECC">
      <w:pPr>
        <w:rPr>
          <w:color w:val="0070C0"/>
        </w:rPr>
      </w:pPr>
      <w:hyperlink r:id="rId30" w:history="1">
        <w:r w:rsidR="008D1ECC" w:rsidRPr="00F61EFE">
          <w:rPr>
            <w:rStyle w:val="Hyperlink"/>
          </w:rPr>
          <w:t>https://fiveminutemum.com/</w:t>
        </w:r>
      </w:hyperlink>
    </w:p>
    <w:p w14:paraId="67E78426" w14:textId="77777777" w:rsidR="008D1ECC" w:rsidRPr="00612E6A" w:rsidRDefault="008D1ECC" w:rsidP="008D1ECC">
      <w:r w:rsidRPr="00612E6A">
        <w:t>Lots of fun ideas. Provides an outline of how parents/carers could structure their day. In addition, she is planning to provide a video a day on what games to play.</w:t>
      </w:r>
    </w:p>
    <w:p w14:paraId="37C59D2B" w14:textId="77777777" w:rsidR="008D1ECC" w:rsidRDefault="008D1ECC" w:rsidP="008D1ECC">
      <w:pPr>
        <w:rPr>
          <w:color w:val="0070C0"/>
        </w:rPr>
      </w:pPr>
    </w:p>
    <w:p w14:paraId="1D7945E6" w14:textId="77777777" w:rsidR="008D1ECC" w:rsidRPr="008D1ECC" w:rsidRDefault="008D1ECC" w:rsidP="008D1ECC">
      <w:pPr>
        <w:rPr>
          <w:b/>
        </w:rPr>
      </w:pPr>
      <w:r w:rsidRPr="008D1ECC">
        <w:rPr>
          <w:b/>
        </w:rPr>
        <w:t>Instagram</w:t>
      </w:r>
    </w:p>
    <w:p w14:paraId="507B4C37" w14:textId="72C34F87" w:rsidR="008D1ECC" w:rsidRPr="00612E6A" w:rsidRDefault="008D1ECC" w:rsidP="008D1ECC">
      <w:r w:rsidRPr="00612E6A">
        <w:t>@</w:t>
      </w:r>
      <w:proofErr w:type="spellStart"/>
      <w:r w:rsidRPr="00612E6A">
        <w:t>oliverjeffers</w:t>
      </w:r>
      <w:proofErr w:type="spellEnd"/>
      <w:r w:rsidRPr="00612E6A">
        <w:t xml:space="preserve"> – </w:t>
      </w:r>
      <w:r w:rsidR="002B5254">
        <w:t>R</w:t>
      </w:r>
      <w:r w:rsidRPr="00612E6A">
        <w:t>ead</w:t>
      </w:r>
      <w:r w:rsidR="002B5254">
        <w:t>s</w:t>
      </w:r>
      <w:r w:rsidRPr="00612E6A">
        <w:t xml:space="preserve"> a story every night 6pm</w:t>
      </w:r>
    </w:p>
    <w:p w14:paraId="5BBC4BB7" w14:textId="77777777" w:rsidR="005853AF" w:rsidRDefault="005853AF" w:rsidP="00696A56">
      <w:pPr>
        <w:spacing w:before="100" w:beforeAutospacing="1" w:after="100" w:afterAutospacing="1"/>
        <w:rPr>
          <w:b/>
          <w:sz w:val="28"/>
          <w:szCs w:val="28"/>
        </w:rPr>
      </w:pPr>
    </w:p>
    <w:p w14:paraId="28E248FC" w14:textId="3A68A630" w:rsidR="00696A56" w:rsidRDefault="00696A56" w:rsidP="00696A56">
      <w:pPr>
        <w:spacing w:before="100" w:beforeAutospacing="1" w:after="100" w:afterAutospacing="1"/>
        <w:rPr>
          <w:b/>
          <w:sz w:val="28"/>
          <w:szCs w:val="28"/>
        </w:rPr>
      </w:pPr>
      <w:r w:rsidRPr="009503C8">
        <w:rPr>
          <w:b/>
          <w:sz w:val="28"/>
          <w:szCs w:val="28"/>
        </w:rPr>
        <w:t>Interactive Phonics Resources</w:t>
      </w:r>
    </w:p>
    <w:p w14:paraId="0540AF99" w14:textId="37095431" w:rsidR="00696A56" w:rsidRDefault="00696A56" w:rsidP="00696A56">
      <w:pPr>
        <w:spacing w:before="100" w:beforeAutospacing="1" w:after="100" w:afterAutospacing="1"/>
      </w:pPr>
      <w:r w:rsidRPr="00B022EA">
        <w:rPr>
          <w:b/>
        </w:rPr>
        <w:t>PhonicsPlay.co.uk</w:t>
      </w:r>
      <w:r w:rsidRPr="00B022EA">
        <w:rPr>
          <w:rFonts w:eastAsia="Times New Roman"/>
          <w:u w:val="single"/>
          <w:lang w:val="en" w:eastAsia="en-GB"/>
        </w:rPr>
        <w:t xml:space="preserve"> </w:t>
      </w:r>
      <w:r w:rsidRPr="00B022EA">
        <w:rPr>
          <w:rFonts w:eastAsia="Times New Roman"/>
          <w:lang w:val="en" w:eastAsia="en-GB"/>
        </w:rPr>
        <w:t>-</w:t>
      </w:r>
      <w:r w:rsidRPr="00551A04">
        <w:rPr>
          <w:rFonts w:eastAsia="Times New Roman"/>
          <w:lang w:val="en" w:eastAsia="en-GB"/>
        </w:rPr>
        <w:t xml:space="preserve"> </w:t>
      </w:r>
      <w:r w:rsidRPr="00551A04">
        <w:t xml:space="preserve">Free resources for all Phases. School subscription £120/year. Also available as an app £0.79 (Phase 2 only. Phase 3 to follow soon). </w:t>
      </w:r>
      <w:r w:rsidR="00551A04" w:rsidRPr="00551A04">
        <w:rPr>
          <w:b/>
        </w:rPr>
        <w:t>FREE DURING THE CORONAVIRUS PERIOD</w:t>
      </w:r>
      <w:r w:rsidR="00B022EA">
        <w:rPr>
          <w:b/>
        </w:rPr>
        <w:t xml:space="preserve"> </w:t>
      </w:r>
      <w:hyperlink r:id="rId31" w:history="1">
        <w:r w:rsidR="00B022EA" w:rsidRPr="00B022EA">
          <w:rPr>
            <w:rStyle w:val="Hyperlink"/>
          </w:rPr>
          <w:t>https://www.phonicsplay.co.uk/</w:t>
        </w:r>
      </w:hyperlink>
      <w:r w:rsidR="00B022EA" w:rsidRPr="00B022EA">
        <w:t xml:space="preserve"> </w:t>
      </w:r>
    </w:p>
    <w:p w14:paraId="34F8B32F" w14:textId="77777777" w:rsidR="008D1ECC" w:rsidRPr="008D1ECC" w:rsidRDefault="008D1ECC" w:rsidP="008D1ECC">
      <w:pPr>
        <w:rPr>
          <w:b/>
        </w:rPr>
      </w:pPr>
      <w:r w:rsidRPr="008D1ECC">
        <w:rPr>
          <w:b/>
        </w:rPr>
        <w:t>Teach your Monster to Read</w:t>
      </w:r>
    </w:p>
    <w:p w14:paraId="43FEE1B9" w14:textId="77777777" w:rsidR="008D1ECC" w:rsidRDefault="00AF29B3" w:rsidP="008D1ECC">
      <w:pPr>
        <w:rPr>
          <w:color w:val="0070C0"/>
        </w:rPr>
      </w:pPr>
      <w:hyperlink r:id="rId32" w:history="1">
        <w:r w:rsidR="008D1ECC" w:rsidRPr="00F61EFE">
          <w:rPr>
            <w:rStyle w:val="Hyperlink"/>
          </w:rPr>
          <w:t>https://www.teachyourmonstertoread.com/</w:t>
        </w:r>
      </w:hyperlink>
    </w:p>
    <w:p w14:paraId="24265345" w14:textId="77777777" w:rsidR="008D1ECC" w:rsidRPr="00612E6A" w:rsidRDefault="008D1ECC" w:rsidP="008D1ECC">
      <w:r w:rsidRPr="00612E6A">
        <w:t>Phonics’ and early reading. Free to register. Promoted and used by Oxfordshire schools</w:t>
      </w:r>
    </w:p>
    <w:p w14:paraId="420FA40B" w14:textId="0FBDF0D8" w:rsidR="00551A04" w:rsidRDefault="00551A04" w:rsidP="00696A56">
      <w:r w:rsidRPr="00B022EA">
        <w:rPr>
          <w:b/>
          <w:noProof/>
          <w:lang w:eastAsia="en-GB"/>
        </w:rPr>
        <w:t>Education City</w:t>
      </w:r>
      <w:r w:rsidRPr="00551A04">
        <w:rPr>
          <w:b/>
          <w:noProof/>
          <w:lang w:eastAsia="en-GB"/>
        </w:rPr>
        <w:t xml:space="preserve"> </w:t>
      </w:r>
      <w:r>
        <w:rPr>
          <w:noProof/>
          <w:lang w:eastAsia="en-GB"/>
        </w:rPr>
        <w:t xml:space="preserve">- </w:t>
      </w:r>
      <w:r w:rsidR="00696A56">
        <w:t>Subscription website for all curriculum areas. Links to Letters and Sounds and Jolly Phonics. Between £100-165 per curriculum area.</w:t>
      </w:r>
      <w:r w:rsidR="00B022EA" w:rsidRPr="00B022EA">
        <w:t xml:space="preserve"> </w:t>
      </w:r>
      <w:hyperlink r:id="rId33" w:history="1">
        <w:r w:rsidR="00B022EA" w:rsidRPr="008E068E">
          <w:rPr>
            <w:rStyle w:val="Hyperlink"/>
          </w:rPr>
          <w:t>https://www.educationcity.com/</w:t>
        </w:r>
      </w:hyperlink>
      <w:r w:rsidR="00B022EA">
        <w:t xml:space="preserve"> </w:t>
      </w:r>
    </w:p>
    <w:p w14:paraId="1D9D37CE" w14:textId="62BE8560" w:rsidR="00696A56" w:rsidRDefault="00696A56" w:rsidP="00696A56">
      <w:r>
        <w:t xml:space="preserve"> </w:t>
      </w:r>
    </w:p>
    <w:p w14:paraId="3060850C" w14:textId="1121E088" w:rsidR="00551A04" w:rsidRDefault="00551A04" w:rsidP="00696A56">
      <w:r w:rsidRPr="00B022EA">
        <w:rPr>
          <w:b/>
          <w:noProof/>
          <w:lang w:eastAsia="en-GB"/>
        </w:rPr>
        <w:t>TESiBoard -</w:t>
      </w:r>
      <w:r>
        <w:rPr>
          <w:noProof/>
          <w:lang w:eastAsia="en-GB"/>
        </w:rPr>
        <w:t xml:space="preserve"> </w:t>
      </w:r>
      <w:r w:rsidR="00696A56">
        <w:t xml:space="preserve">Free resources available for all curriculum areas. </w:t>
      </w:r>
      <w:proofErr w:type="spellStart"/>
      <w:r w:rsidR="00696A56">
        <w:t>iboard</w:t>
      </w:r>
      <w:proofErr w:type="spellEnd"/>
      <w:r w:rsidR="00696A56">
        <w:t>+ £11.99/year.</w:t>
      </w:r>
    </w:p>
    <w:p w14:paraId="1204B3BB" w14:textId="0B666BC2" w:rsidR="00551A04" w:rsidRDefault="00AF29B3" w:rsidP="00696A56">
      <w:hyperlink r:id="rId34" w:history="1">
        <w:r w:rsidR="00B022EA" w:rsidRPr="008E068E">
          <w:rPr>
            <w:rStyle w:val="Hyperlink"/>
          </w:rPr>
          <w:t>https://www.tes.com/articles/ict-games-interactive-whiteboard-resources-and-activities-primary-and-secondary</w:t>
        </w:r>
      </w:hyperlink>
      <w:r w:rsidR="00B022EA">
        <w:t xml:space="preserve"> </w:t>
      </w:r>
    </w:p>
    <w:p w14:paraId="3372AEA8" w14:textId="01DCE332" w:rsidR="00696A56" w:rsidRDefault="00696A56" w:rsidP="00696A56">
      <w:r>
        <w:t xml:space="preserve"> </w:t>
      </w:r>
    </w:p>
    <w:p w14:paraId="0F4B3C4B" w14:textId="41CEFACF" w:rsidR="00696A56" w:rsidRDefault="00551A04" w:rsidP="00696A56">
      <w:r w:rsidRPr="00B022EA">
        <w:rPr>
          <w:b/>
        </w:rPr>
        <w:t xml:space="preserve">Twinkl </w:t>
      </w:r>
      <w:proofErr w:type="gramStart"/>
      <w:r w:rsidRPr="00B022EA">
        <w:rPr>
          <w:b/>
        </w:rPr>
        <w:t>-</w:t>
      </w:r>
      <w:r>
        <w:t xml:space="preserve">  </w:t>
      </w:r>
      <w:r w:rsidR="00696A56">
        <w:t>App</w:t>
      </w:r>
      <w:proofErr w:type="gramEnd"/>
      <w:r w:rsidR="00696A56">
        <w:t xml:space="preserve"> covering all Phases £4.99 (lite version available for free)</w:t>
      </w:r>
      <w:r w:rsidR="00B022EA" w:rsidRPr="00B022EA">
        <w:t xml:space="preserve"> </w:t>
      </w:r>
      <w:hyperlink r:id="rId35" w:history="1">
        <w:r w:rsidR="00B022EA" w:rsidRPr="008E068E">
          <w:rPr>
            <w:rStyle w:val="Hyperlink"/>
          </w:rPr>
          <w:t>https://www.twinkl.co.uk/</w:t>
        </w:r>
      </w:hyperlink>
      <w:r w:rsidR="00B022EA">
        <w:t xml:space="preserve"> </w:t>
      </w:r>
    </w:p>
    <w:p w14:paraId="5454B54E" w14:textId="68538219" w:rsidR="00696A56" w:rsidRDefault="00696A56" w:rsidP="00696A56"/>
    <w:p w14:paraId="213D6F24" w14:textId="15D97A8B" w:rsidR="00696A56" w:rsidRDefault="00696A56" w:rsidP="00696A56">
      <w:r w:rsidRPr="00B022EA">
        <w:rPr>
          <w:b/>
        </w:rPr>
        <w:t>Oxford Owl website</w:t>
      </w:r>
      <w:r>
        <w:t xml:space="preserve"> – useful information for staff and parents. </w:t>
      </w:r>
      <w:hyperlink r:id="rId36" w:history="1">
        <w:r w:rsidR="00B022EA" w:rsidRPr="008E068E">
          <w:rPr>
            <w:rStyle w:val="Hyperlink"/>
          </w:rPr>
          <w:t>https://www.oxfordowl.co.uk/for-home</w:t>
        </w:r>
      </w:hyperlink>
      <w:r w:rsidR="00B022EA">
        <w:t xml:space="preserve"> </w:t>
      </w:r>
    </w:p>
    <w:p w14:paraId="35EB58EF" w14:textId="77777777" w:rsidR="00B022EA" w:rsidRDefault="00B022EA" w:rsidP="00696A56"/>
    <w:p w14:paraId="4CDD8734" w14:textId="3A9DFA20" w:rsidR="00696A56" w:rsidRDefault="00696A56" w:rsidP="00696A56">
      <w:pPr>
        <w:rPr>
          <w:b/>
          <w:bCs/>
        </w:rPr>
      </w:pPr>
      <w:proofErr w:type="spellStart"/>
      <w:r w:rsidRPr="00B022EA">
        <w:rPr>
          <w:b/>
        </w:rPr>
        <w:t>Coosi</w:t>
      </w:r>
      <w:proofErr w:type="spellEnd"/>
      <w:r w:rsidRPr="00B022EA">
        <w:rPr>
          <w:b/>
        </w:rPr>
        <w:t xml:space="preserve"> box:</w:t>
      </w:r>
      <w:r w:rsidRPr="00954C1B">
        <w:t xml:space="preserve"> </w:t>
      </w:r>
      <w:r w:rsidRPr="00B022EA">
        <w:rPr>
          <w:bCs/>
        </w:rPr>
        <w:t>Creative Drawing &amp; Share Imagination</w:t>
      </w:r>
      <w:r w:rsidR="00B022EA" w:rsidRPr="00B022EA">
        <w:t xml:space="preserve"> </w:t>
      </w:r>
      <w:hyperlink r:id="rId37" w:history="1">
        <w:r w:rsidR="00B022EA" w:rsidRPr="00B022EA">
          <w:rPr>
            <w:rStyle w:val="Hyperlink"/>
            <w:bCs/>
          </w:rPr>
          <w:t>https://www.educationalappstore.com/app/coosi-box-creative-drawing</w:t>
        </w:r>
      </w:hyperlink>
      <w:r w:rsidR="00B022EA" w:rsidRPr="00B022EA">
        <w:rPr>
          <w:bCs/>
        </w:rPr>
        <w:t xml:space="preserve"> </w:t>
      </w:r>
    </w:p>
    <w:p w14:paraId="73AA9B99" w14:textId="7320360A" w:rsidR="00B022EA" w:rsidRDefault="00B022EA" w:rsidP="00696A56">
      <w:pPr>
        <w:rPr>
          <w:b/>
          <w:bCs/>
        </w:rPr>
      </w:pPr>
    </w:p>
    <w:p w14:paraId="6998A889" w14:textId="4A39FF06" w:rsidR="00696A56" w:rsidRDefault="00696A56" w:rsidP="00696A56">
      <w:proofErr w:type="spellStart"/>
      <w:r w:rsidRPr="00954C1B">
        <w:rPr>
          <w:b/>
          <w:bCs/>
        </w:rPr>
        <w:t>Bizzibrains</w:t>
      </w:r>
      <w:proofErr w:type="spellEnd"/>
      <w:r w:rsidRPr="00954C1B">
        <w:rPr>
          <w:b/>
          <w:bCs/>
        </w:rPr>
        <w:t xml:space="preserve"> I Learn: </w:t>
      </w:r>
      <w:r w:rsidRPr="00954C1B">
        <w:t xml:space="preserve">interactive storybook allowing you to add your own photos to </w:t>
      </w:r>
      <w:r>
        <w:t xml:space="preserve">           </w:t>
      </w:r>
      <w:r w:rsidRPr="00954C1B">
        <w:t>the main characters</w:t>
      </w:r>
      <w:r w:rsidR="00B022EA" w:rsidRPr="00B022EA">
        <w:t xml:space="preserve"> </w:t>
      </w:r>
      <w:hyperlink r:id="rId38" w:history="1">
        <w:r w:rsidR="00B022EA" w:rsidRPr="008E068E">
          <w:rPr>
            <w:rStyle w:val="Hyperlink"/>
          </w:rPr>
          <w:t>http://literacyapps.literacytrust.org.uk/bizzibrains-i-learn/</w:t>
        </w:r>
      </w:hyperlink>
      <w:r w:rsidR="00B022EA">
        <w:t xml:space="preserve"> </w:t>
      </w:r>
    </w:p>
    <w:p w14:paraId="20867706" w14:textId="77777777" w:rsidR="00696A56" w:rsidRPr="00954C1B" w:rsidRDefault="00696A56" w:rsidP="00696A56">
      <w:pPr>
        <w:rPr>
          <w:color w:val="222222"/>
          <w:sz w:val="27"/>
          <w:szCs w:val="27"/>
          <w:lang w:eastAsia="en-GB"/>
        </w:rPr>
      </w:pPr>
    </w:p>
    <w:p w14:paraId="6190E031" w14:textId="028EB0CA" w:rsidR="00696A56" w:rsidRPr="008D1ECC" w:rsidRDefault="00696A56" w:rsidP="00696A56">
      <w:r w:rsidRPr="00B022EA">
        <w:rPr>
          <w:b/>
        </w:rPr>
        <w:t>ABC gurus</w:t>
      </w:r>
      <w:r w:rsidR="00B022EA" w:rsidRPr="00B022EA">
        <w:rPr>
          <w:b/>
        </w:rPr>
        <w:t xml:space="preserve"> - </w:t>
      </w:r>
      <w:hyperlink r:id="rId39" w:history="1">
        <w:r w:rsidR="008D1ECC" w:rsidRPr="008D1ECC">
          <w:rPr>
            <w:rStyle w:val="Hyperlink"/>
          </w:rPr>
          <w:t>https://apps.apple.com/gb/app/abc-gurus/id932417099</w:t>
        </w:r>
      </w:hyperlink>
      <w:r w:rsidR="008D1ECC" w:rsidRPr="008D1ECC">
        <w:t xml:space="preserve"> </w:t>
      </w:r>
    </w:p>
    <w:p w14:paraId="0E9BDDD4" w14:textId="77777777" w:rsidR="00B022EA" w:rsidRPr="008D1ECC" w:rsidRDefault="00B022EA" w:rsidP="00696A56"/>
    <w:p w14:paraId="253F3FF2" w14:textId="4E6A1946" w:rsidR="00696A56" w:rsidRPr="00B022EA" w:rsidRDefault="00696A56" w:rsidP="00696A56">
      <w:r w:rsidRPr="00B022EA">
        <w:rPr>
          <w:b/>
        </w:rPr>
        <w:t>Hairy phonics</w:t>
      </w:r>
      <w:r w:rsidR="00B022EA">
        <w:t xml:space="preserve"> - </w:t>
      </w:r>
      <w:r w:rsidRPr="003E0059">
        <w:rPr>
          <w:b/>
        </w:rPr>
        <w:t>My Story</w:t>
      </w:r>
      <w:r w:rsidRPr="00954C1B">
        <w:rPr>
          <w:lang w:val="en"/>
        </w:rPr>
        <w:t xml:space="preserve"> </w:t>
      </w:r>
      <w:r>
        <w:rPr>
          <w:lang w:val="en"/>
        </w:rPr>
        <w:t>a simple book creator app, great for making multi-modal texts. Children can insert photographs, clipart, saved images. They can also record their voice and there are a range of mark making tools for them to write and record their ideas.</w:t>
      </w:r>
      <w:r w:rsidR="008D1ECC" w:rsidRPr="008D1ECC">
        <w:t xml:space="preserve"> </w:t>
      </w:r>
      <w:hyperlink r:id="rId40" w:history="1">
        <w:r w:rsidR="008D1ECC" w:rsidRPr="008E068E">
          <w:rPr>
            <w:rStyle w:val="Hyperlink"/>
            <w:lang w:val="en"/>
          </w:rPr>
          <w:t>https://www.nessy.com/uk/apps/hairy-phonics-1-2/</w:t>
        </w:r>
      </w:hyperlink>
      <w:r w:rsidR="008D1ECC">
        <w:rPr>
          <w:lang w:val="en"/>
        </w:rPr>
        <w:t xml:space="preserve"> </w:t>
      </w:r>
    </w:p>
    <w:p w14:paraId="24A04B1A" w14:textId="346DE3C3" w:rsidR="00696A56" w:rsidRDefault="00696A56" w:rsidP="00696A56">
      <w:pPr>
        <w:spacing w:before="100" w:beforeAutospacing="1" w:after="100" w:afterAutospacing="1"/>
        <w:rPr>
          <w:rFonts w:eastAsia="Times New Roman"/>
          <w:lang w:val="en" w:eastAsia="en-GB"/>
        </w:rPr>
      </w:pPr>
    </w:p>
    <w:p w14:paraId="76C775F8" w14:textId="77777777" w:rsidR="00696A56" w:rsidRPr="00496DE7" w:rsidRDefault="00696A56" w:rsidP="00696A56">
      <w:pPr>
        <w:spacing w:before="100" w:beforeAutospacing="1" w:after="100" w:afterAutospacing="1"/>
        <w:rPr>
          <w:rFonts w:eastAsia="Times New Roman"/>
          <w:lang w:val="en" w:eastAsia="en-GB"/>
        </w:rPr>
      </w:pPr>
    </w:p>
    <w:p w14:paraId="36DD6F57" w14:textId="77777777" w:rsidR="00A7631F" w:rsidRDefault="00A7631F" w:rsidP="00A7631F"/>
    <w:p w14:paraId="68052AE7" w14:textId="77777777" w:rsidR="00A7631F" w:rsidRPr="00504E43" w:rsidRDefault="00A7631F" w:rsidP="00A7631F"/>
    <w:sectPr w:rsidR="00A7631F" w:rsidRPr="00504E43" w:rsidSect="00E04AC9">
      <w:footerReference w:type="default" r:id="rId4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5294" w14:textId="77777777" w:rsidR="00F4688D" w:rsidRDefault="00F4688D" w:rsidP="00E04AC9">
      <w:r>
        <w:separator/>
      </w:r>
    </w:p>
  </w:endnote>
  <w:endnote w:type="continuationSeparator" w:id="0">
    <w:p w14:paraId="579626B1" w14:textId="77777777" w:rsidR="00F4688D" w:rsidRDefault="00F4688D" w:rsidP="00E0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0F35" w14:textId="7851A6EA" w:rsidR="00E04AC9" w:rsidRDefault="00E04AC9">
    <w:pPr>
      <w:pStyle w:val="Footer"/>
    </w:pP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B8D6C" w14:textId="77777777" w:rsidR="00F4688D" w:rsidRDefault="00F4688D" w:rsidP="00E04AC9">
      <w:r>
        <w:separator/>
      </w:r>
    </w:p>
  </w:footnote>
  <w:footnote w:type="continuationSeparator" w:id="0">
    <w:p w14:paraId="20458041" w14:textId="77777777" w:rsidR="00F4688D" w:rsidRDefault="00F4688D" w:rsidP="00E04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441A"/>
    <w:multiLevelType w:val="multilevel"/>
    <w:tmpl w:val="CF9C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1F"/>
    <w:rsid w:val="000A1DF2"/>
    <w:rsid w:val="000B4310"/>
    <w:rsid w:val="00240F3A"/>
    <w:rsid w:val="002558D9"/>
    <w:rsid w:val="0026453E"/>
    <w:rsid w:val="002A249B"/>
    <w:rsid w:val="002B5254"/>
    <w:rsid w:val="004000D7"/>
    <w:rsid w:val="0042083E"/>
    <w:rsid w:val="00496DE7"/>
    <w:rsid w:val="004E5829"/>
    <w:rsid w:val="00504E43"/>
    <w:rsid w:val="00551A04"/>
    <w:rsid w:val="005853AF"/>
    <w:rsid w:val="00612E6A"/>
    <w:rsid w:val="00696A56"/>
    <w:rsid w:val="006F77F2"/>
    <w:rsid w:val="007908F4"/>
    <w:rsid w:val="007B7727"/>
    <w:rsid w:val="008D1ECC"/>
    <w:rsid w:val="00911FAC"/>
    <w:rsid w:val="00A7631F"/>
    <w:rsid w:val="00AF29B3"/>
    <w:rsid w:val="00B022EA"/>
    <w:rsid w:val="00BB5142"/>
    <w:rsid w:val="00BD2A68"/>
    <w:rsid w:val="00D05929"/>
    <w:rsid w:val="00DE477C"/>
    <w:rsid w:val="00E04AC9"/>
    <w:rsid w:val="00F4688D"/>
    <w:rsid w:val="00F650C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A9921"/>
  <w15:chartTrackingRefBased/>
  <w15:docId w15:val="{69F2992D-65B3-4BBA-ACC5-E6CC9557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31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6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7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AC9"/>
  </w:style>
  <w:style w:type="paragraph" w:styleId="Footer">
    <w:name w:val="footer"/>
    <w:basedOn w:val="Normal"/>
    <w:link w:val="FooterChar"/>
    <w:uiPriority w:val="99"/>
    <w:unhideWhenUsed/>
    <w:rsid w:val="00E04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atgeokids.com/uk/" TargetMode="External"/><Relationship Id="rId18" Type="http://schemas.openxmlformats.org/officeDocument/2006/relationships/hyperlink" Target="https://www.bbc.co.uk/cbeebies" TargetMode="External"/><Relationship Id="rId26" Type="http://schemas.openxmlformats.org/officeDocument/2006/relationships/hyperlink" Target="https://www.teachyourmonstertoread.com/" TargetMode="External"/><Relationship Id="rId39" Type="http://schemas.openxmlformats.org/officeDocument/2006/relationships/hyperlink" Target="https://apps.apple.com/gb/app/abc-gurus/id93241709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artfulparent/" TargetMode="External"/><Relationship Id="rId34" Type="http://schemas.openxmlformats.org/officeDocument/2006/relationships/hyperlink" Target="https://www.tes.com/articles/ict-games-interactive-whiteboard-resources-and-activities-primary-and-secondary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hatterpack.net/blogs/blog/resources-list-for-home-learning" TargetMode="External"/><Relationship Id="rId17" Type="http://schemas.openxmlformats.org/officeDocument/2006/relationships/hyperlink" Target="https://www.bbc.co.uk/cbeebies/radio" TargetMode="External"/><Relationship Id="rId25" Type="http://schemas.openxmlformats.org/officeDocument/2006/relationships/hyperlink" Target="https://www.phonicshero.com/" TargetMode="External"/><Relationship Id="rId33" Type="http://schemas.openxmlformats.org/officeDocument/2006/relationships/hyperlink" Target="https://www.educationcity.com/" TargetMode="External"/><Relationship Id="rId38" Type="http://schemas.openxmlformats.org/officeDocument/2006/relationships/hyperlink" Target="http://literacyapps.literacytrust.org.uk/bizzibrains-i-lear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wprintbadges.co.uk" TargetMode="External"/><Relationship Id="rId20" Type="http://schemas.openxmlformats.org/officeDocument/2006/relationships/hyperlink" Target="https://naturedetectives.woodlandtrust.org.uk/naturedetectives/activities/" TargetMode="External"/><Relationship Id="rId29" Type="http://schemas.openxmlformats.org/officeDocument/2006/relationships/hyperlink" Target="https://theimaginationtree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oktrust.org.uk/books-and-reading/have-some-fun/storybooks-and-games/" TargetMode="External"/><Relationship Id="rId24" Type="http://schemas.openxmlformats.org/officeDocument/2006/relationships/hyperlink" Target="https://www.kaligo-apps.com/" TargetMode="External"/><Relationship Id="rId32" Type="http://schemas.openxmlformats.org/officeDocument/2006/relationships/hyperlink" Target="https://www.teachyourmonstertoread.com/" TargetMode="External"/><Relationship Id="rId37" Type="http://schemas.openxmlformats.org/officeDocument/2006/relationships/hyperlink" Target="https://www.educationalappstore.com/app/coosi-box-creative-drawing" TargetMode="External"/><Relationship Id="rId40" Type="http://schemas.openxmlformats.org/officeDocument/2006/relationships/hyperlink" Target="https://www.nessy.com/uk/apps/hairy-phonics-1-2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.youtube.com/user/crashcoursekids" TargetMode="External"/><Relationship Id="rId23" Type="http://schemas.openxmlformats.org/officeDocument/2006/relationships/hyperlink" Target="https://lingumi.com/" TargetMode="External"/><Relationship Id="rId28" Type="http://schemas.openxmlformats.org/officeDocument/2006/relationships/hyperlink" Target="https://www.fonetti.com/" TargetMode="External"/><Relationship Id="rId36" Type="http://schemas.openxmlformats.org/officeDocument/2006/relationships/hyperlink" Target="https://www.oxfordowl.co.uk/for-home" TargetMode="External"/><Relationship Id="rId10" Type="http://schemas.openxmlformats.org/officeDocument/2006/relationships/hyperlink" Target="https://hungrylittleminds.campaign.gov.uk/" TargetMode="External"/><Relationship Id="rId19" Type="http://schemas.openxmlformats.org/officeDocument/2006/relationships/hyperlink" Target="https://www.bbc.co.uk/iplayer/episodes/b08bzfnh/numberblocks" TargetMode="External"/><Relationship Id="rId31" Type="http://schemas.openxmlformats.org/officeDocument/2006/relationships/hyperlink" Target="https://www.phonicsplay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kidshouldseethis.com" TargetMode="External"/><Relationship Id="rId22" Type="http://schemas.openxmlformats.org/officeDocument/2006/relationships/hyperlink" Target="https://www.redtedart.com" TargetMode="External"/><Relationship Id="rId27" Type="http://schemas.openxmlformats.org/officeDocument/2006/relationships/hyperlink" Target="https://iread-project.eu/game/" TargetMode="External"/><Relationship Id="rId30" Type="http://schemas.openxmlformats.org/officeDocument/2006/relationships/hyperlink" Target="https://fiveminutemum.com/" TargetMode="External"/><Relationship Id="rId35" Type="http://schemas.openxmlformats.org/officeDocument/2006/relationships/hyperlink" Target="https://www.twinkl.co.uk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cc76ab4cf0c7547a64846c39e31bbaec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c8779ee5f681e89e3faa3652525f78b6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5FF92-87EC-4F01-B52E-B39639322EE3}">
  <ds:schemaRefs>
    <ds:schemaRef ds:uri="83dce263-d04c-474d-b9ee-1e6428f1a3d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dd73cd8-8e65-4754-af1d-1258c41e66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A075FF-3354-4497-943D-32E542FE1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2FA3A-5120-4A58-A26E-ED3086295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Pinckney, Elisabeth - CEF</dc:creator>
  <cp:keywords/>
  <dc:description/>
  <cp:lastModifiedBy>smoss</cp:lastModifiedBy>
  <cp:revision>2</cp:revision>
  <dcterms:created xsi:type="dcterms:W3CDTF">2020-03-23T16:31:00Z</dcterms:created>
  <dcterms:modified xsi:type="dcterms:W3CDTF">2020-03-23T16:31:00Z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